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50B0" w:rsidRPr="00F743B8" w:rsidRDefault="000150B0" w:rsidP="00BA069B">
      <w:pPr>
        <w:bidi/>
        <w:spacing w:before="240" w:after="240"/>
        <w:jc w:val="center"/>
        <w:rPr>
          <w:rFonts w:cs="B Titr"/>
          <w:sz w:val="32"/>
          <w:szCs w:val="32"/>
          <w:rtl/>
          <w:lang w:bidi="fa-IR"/>
        </w:rPr>
      </w:pPr>
      <w:r w:rsidRPr="00F743B8">
        <w:rPr>
          <w:rFonts w:cs="B Titr" w:hint="cs"/>
          <w:sz w:val="32"/>
          <w:szCs w:val="32"/>
          <w:rtl/>
          <w:lang w:bidi="fa-IR"/>
        </w:rPr>
        <w:t>فرم ار</w:t>
      </w:r>
      <w:r w:rsidR="0008213B" w:rsidRPr="00F743B8">
        <w:rPr>
          <w:rFonts w:cs="B Titr" w:hint="cs"/>
          <w:sz w:val="32"/>
          <w:szCs w:val="32"/>
          <w:rtl/>
          <w:lang w:bidi="fa-IR"/>
        </w:rPr>
        <w:t xml:space="preserve">زیابی </w:t>
      </w:r>
      <w:r w:rsidR="00BD5F59" w:rsidRPr="00F743B8">
        <w:rPr>
          <w:rFonts w:cs="B Titr" w:hint="cs"/>
          <w:sz w:val="32"/>
          <w:szCs w:val="32"/>
          <w:rtl/>
          <w:lang w:bidi="fa-IR"/>
        </w:rPr>
        <w:t>رساله دکتری</w:t>
      </w:r>
    </w:p>
    <w:tbl>
      <w:tblPr>
        <w:bidiVisual/>
        <w:tblW w:w="4975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043"/>
      </w:tblGrid>
      <w:tr w:rsidR="00417392" w:rsidRPr="00F743B8" w:rsidTr="00067E61">
        <w:trPr>
          <w:cantSplit/>
          <w:trHeight w:hRule="exact" w:val="859"/>
        </w:trPr>
        <w:tc>
          <w:tcPr>
            <w:tcW w:w="5000" w:type="pct"/>
            <w:shd w:val="clear" w:color="auto" w:fill="auto"/>
            <w:vAlign w:val="center"/>
          </w:tcPr>
          <w:p w:rsidR="00417392" w:rsidRPr="00F743B8" w:rsidRDefault="00417392" w:rsidP="00631A08">
            <w:pPr>
              <w:pStyle w:val="NoSpacing"/>
              <w:bidi/>
              <w:rPr>
                <w:rFonts w:cs="Times New Roman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نام دانشجو:</w:t>
            </w:r>
            <w:r w:rsidRPr="00F743B8">
              <w:rPr>
                <w:rFonts w:cs="B Zar" w:hint="cs"/>
                <w:rtl/>
                <w:lang w:bidi="fa-IR"/>
              </w:rPr>
              <w:t xml:space="preserve"> </w:t>
            </w:r>
            <w:r w:rsidR="00900C68" w:rsidRPr="00F743B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خانم/ آقای ...........................</w:t>
            </w:r>
            <w:r w:rsidR="00705132" w:rsidRPr="00F743B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عنوان رساله</w:t>
            </w:r>
            <w:r w:rsidR="00BA069B" w:rsidRPr="00F743B8"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  <w:r w:rsidR="00BA069B" w:rsidRPr="00F743B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0BE6" w:rsidRPr="00F743B8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"</w:t>
            </w:r>
            <w:r w:rsidR="00900C68" w:rsidRPr="00F743B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...................................</w:t>
            </w:r>
            <w:r w:rsidR="003F7F2A" w:rsidRPr="00F743B8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"</w:t>
            </w:r>
          </w:p>
        </w:tc>
      </w:tr>
    </w:tbl>
    <w:p w:rsidR="00DB470E" w:rsidRPr="00F743B8" w:rsidRDefault="00013561" w:rsidP="002744D6">
      <w:pPr>
        <w:pStyle w:val="NoSpacing"/>
        <w:bidi/>
        <w:spacing w:before="240" w:after="120"/>
        <w:rPr>
          <w:rFonts w:cs="B Titr"/>
          <w:rtl/>
          <w:lang w:bidi="fa-IR"/>
        </w:rPr>
      </w:pPr>
      <w:r w:rsidRPr="00F743B8">
        <w:rPr>
          <w:rFonts w:cs="B Titr" w:hint="cs"/>
          <w:rtl/>
          <w:lang w:bidi="fa-IR"/>
        </w:rPr>
        <w:t>موارد ارزیابی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5"/>
        <w:gridCol w:w="3642"/>
        <w:gridCol w:w="3416"/>
      </w:tblGrid>
      <w:tr w:rsidR="005B3223" w:rsidRPr="00F743B8" w:rsidTr="00B40FE0">
        <w:trPr>
          <w:trHeight w:val="475"/>
        </w:trPr>
        <w:tc>
          <w:tcPr>
            <w:tcW w:w="1500" w:type="pct"/>
            <w:tcBorders>
              <w:bottom w:val="single" w:sz="4" w:space="0" w:color="auto"/>
            </w:tcBorders>
            <w:shd w:val="clear" w:color="auto" w:fill="EEECE1"/>
            <w:tcMar>
              <w:left w:w="57" w:type="dxa"/>
              <w:right w:w="57" w:type="dxa"/>
            </w:tcMar>
            <w:vAlign w:val="center"/>
          </w:tcPr>
          <w:p w:rsidR="008003A1" w:rsidRPr="00F743B8" w:rsidRDefault="008003A1" w:rsidP="00B2565F">
            <w:pPr>
              <w:pStyle w:val="NoSpacing"/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پرداخت علمی موضوع</w:t>
            </w:r>
            <w:r w:rsidR="00B2565F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="00A164D3" w:rsidRPr="00F743B8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  <w:r w:rsidR="00013561" w:rsidRPr="00F743B8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نمره)</w:t>
            </w:r>
          </w:p>
        </w:tc>
        <w:tc>
          <w:tcPr>
            <w:tcW w:w="1806" w:type="pct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8003A1" w:rsidRPr="00F743B8" w:rsidRDefault="008003A1" w:rsidP="00B2565F">
            <w:pPr>
              <w:pStyle w:val="NoSpacing"/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ارائه‌ی نوشتاری</w:t>
            </w:r>
            <w:r w:rsidR="00B2565F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="00013561" w:rsidRPr="00F743B8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نمره)</w:t>
            </w:r>
          </w:p>
        </w:tc>
        <w:tc>
          <w:tcPr>
            <w:tcW w:w="1694" w:type="pct"/>
            <w:tcBorders>
              <w:bottom w:val="single" w:sz="4" w:space="0" w:color="auto"/>
            </w:tcBorders>
            <w:shd w:val="clear" w:color="auto" w:fill="EEECE1"/>
            <w:tcMar>
              <w:left w:w="57" w:type="dxa"/>
              <w:right w:w="57" w:type="dxa"/>
            </w:tcMar>
            <w:vAlign w:val="center"/>
          </w:tcPr>
          <w:p w:rsidR="008003A1" w:rsidRPr="00F743B8" w:rsidRDefault="008003A1" w:rsidP="00B2565F">
            <w:pPr>
              <w:pStyle w:val="NoSpacing"/>
              <w:bidi/>
              <w:jc w:val="center"/>
              <w:rPr>
                <w:rFonts w:cs="B Zar"/>
                <w:b/>
                <w:bCs/>
                <w:sz w:val="18"/>
                <w:szCs w:val="18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ارائه‌ی گفتاری</w:t>
            </w:r>
            <w:r w:rsidR="00B2565F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>(</w:t>
            </w:r>
            <w:r w:rsidR="00A164D3" w:rsidRPr="00F743B8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A164D3" w:rsidRPr="00F743B8">
              <w:rPr>
                <w:rFonts w:cs="B Zar" w:hint="cs"/>
                <w:b/>
                <w:bCs/>
                <w:sz w:val="18"/>
                <w:szCs w:val="18"/>
                <w:rtl/>
                <w:lang w:bidi="fa-IR"/>
              </w:rPr>
              <w:t xml:space="preserve"> نمره)</w:t>
            </w:r>
          </w:p>
        </w:tc>
      </w:tr>
      <w:tr w:rsidR="005B3223" w:rsidRPr="00F743B8" w:rsidTr="004B6147">
        <w:trPr>
          <w:trHeight w:val="4286"/>
        </w:trPr>
        <w:tc>
          <w:tcPr>
            <w:tcW w:w="15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2565F" w:rsidRPr="00F743B8" w:rsidRDefault="00B2565F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ارتباط مستقیم موضوع پایان‌نامه به یکی از مسائل مطرح در رشته‌ و گرایش تحصیلی دانشجو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همراستا بودن کار انجام‌شده با عنوان پایان‌نامه و پروپوزال تصویب‌شده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نوآوری </w:t>
            </w:r>
            <w:r w:rsidR="005B3223"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و اصالت روش انجام کار 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مرور کافی کارهای انجام‌شده‌ی قبلی</w:t>
            </w:r>
          </w:p>
          <w:p w:rsidR="008003A1" w:rsidRPr="00F743B8" w:rsidRDefault="008003A1" w:rsidP="00B40FE0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رویکرد علمی مناسب در ا</w:t>
            </w:r>
            <w:r w:rsidR="00B40FE0" w:rsidRPr="00F743B8">
              <w:rPr>
                <w:rFonts w:cs="B Zar" w:hint="cs"/>
                <w:sz w:val="19"/>
                <w:szCs w:val="19"/>
                <w:rtl/>
                <w:lang w:bidi="fa-IR"/>
              </w:rPr>
              <w:t>ن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جا</w:t>
            </w:r>
            <w:r w:rsidR="00B40FE0" w:rsidRPr="00F743B8">
              <w:rPr>
                <w:rFonts w:cs="B Zar" w:hint="cs"/>
                <w:sz w:val="19"/>
                <w:szCs w:val="19"/>
                <w:rtl/>
                <w:lang w:bidi="fa-IR"/>
              </w:rPr>
              <w:t>م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پژوهش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تناسب میزان کار انجام‌شده با حداقل ملزومات پایان‌نامه‌ی مقطع مورد نظر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صحت‌سنجی مناسب نتایج کار</w:t>
            </w:r>
          </w:p>
          <w:p w:rsidR="00927F45" w:rsidRPr="00F743B8" w:rsidRDefault="00927F45" w:rsidP="00927F45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پردازش صحیح داده‌های خروجی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rtl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تحلیل علمی نتایج </w:t>
            </w:r>
          </w:p>
        </w:tc>
        <w:tc>
          <w:tcPr>
            <w:tcW w:w="180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بکارگیری فرمت مصوب دانشگاه در نوشتن پایان‌نامه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توالی منطقی در بیان مطالب</w:t>
            </w:r>
          </w:p>
          <w:p w:rsidR="008003A1" w:rsidRPr="00F743B8" w:rsidRDefault="008003A1" w:rsidP="00552190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تناسب در بیان مطالب (اختصاص فضای کافی به شرح کلی مساله و </w:t>
            </w:r>
            <w:r w:rsidR="00552190" w:rsidRPr="00F743B8">
              <w:rPr>
                <w:rFonts w:cs="B Zar" w:hint="cs"/>
                <w:sz w:val="19"/>
                <w:szCs w:val="19"/>
                <w:rtl/>
                <w:lang w:bidi="fa-IR"/>
              </w:rPr>
              <w:t>پیشینه تحقیق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، و در عین حال، اختصاص بخش اعظم پایان‌نامه به </w:t>
            </w:r>
            <w:r w:rsidR="00552190"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کار </w:t>
            </w:r>
            <w:r w:rsidR="00BB16E6" w:rsidRPr="00F743B8">
              <w:rPr>
                <w:rFonts w:cs="B Zar" w:hint="cs"/>
                <w:sz w:val="19"/>
                <w:szCs w:val="19"/>
                <w:rtl/>
                <w:lang w:bidi="fa-IR"/>
              </w:rPr>
              <w:t>خود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دانشجو)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شرح دقیق روش انجام کار</w:t>
            </w:r>
          </w:p>
          <w:p w:rsidR="008003A1" w:rsidRPr="00F743B8" w:rsidRDefault="008003A1" w:rsidP="00B40FE0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امانت‌داری علمی (تفکیک قابل تشخیص بین کارهای انجام‌شده توسط دانشجو و کارهای دیگران؛ ارائه‌ی کامل و صادقانه‌ی نتایج پژوهش؛ ذکر مراجع؛ عدم </w:t>
            </w:r>
            <w:r w:rsidR="00643D39" w:rsidRPr="00F743B8">
              <w:rPr>
                <w:rFonts w:cs="B Zar" w:hint="cs"/>
                <w:sz w:val="19"/>
                <w:szCs w:val="19"/>
                <w:rtl/>
                <w:lang w:bidi="fa-IR"/>
              </w:rPr>
              <w:t>استفاده بیش از حد از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نقل قول مستقیم از سایر منابع) 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استفاده‌ی مناسب از شکل‌ها و جدول‌ها 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درستی املایی و نگارشی</w:t>
            </w:r>
            <w:r w:rsidR="00280A02"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و روان‌بودن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متن پایان‌نامه</w:t>
            </w:r>
          </w:p>
          <w:p w:rsidR="008003A1" w:rsidRPr="00F743B8" w:rsidRDefault="008003A1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rtl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ترجمه‌ی مناسب چکیده‌ی انگلیسی</w:t>
            </w:r>
          </w:p>
        </w:tc>
        <w:tc>
          <w:tcPr>
            <w:tcW w:w="169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02106" w:rsidRPr="00F743B8" w:rsidRDefault="00202106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آغاز جلسه‌ی دفاع در زمان اعلام شده و پایان دفاع دانشجو در مهلت مقرر</w:t>
            </w:r>
          </w:p>
          <w:p w:rsidR="00202106" w:rsidRPr="00F743B8" w:rsidRDefault="00202106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زمان‌بندی صحیح ارائه و اختصاص زمان متناسب برای بخش‌های مختلف</w:t>
            </w:r>
          </w:p>
          <w:p w:rsidR="00202106" w:rsidRPr="00F743B8" w:rsidRDefault="00202106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کیفیت اسلایدها (توالی منطقی؛ استفاده‌ی مناسب از متن و تصویر؛ وضوح شکل‌ها و جدول‌ها</w:t>
            </w:r>
            <w:r w:rsidR="00F92D5C" w:rsidRPr="00F743B8">
              <w:rPr>
                <w:rFonts w:cs="B Zar" w:hint="cs"/>
                <w:sz w:val="19"/>
                <w:szCs w:val="19"/>
                <w:rtl/>
                <w:lang w:bidi="fa-IR"/>
              </w:rPr>
              <w:t>؛ شماره‌گذاری و عنوان‌بندی تمام صفحات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) </w:t>
            </w:r>
          </w:p>
          <w:p w:rsidR="00202106" w:rsidRPr="00F743B8" w:rsidRDefault="00202106" w:rsidP="00B40FE0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کیفیت ارائه (تسلط به موضوع و عدم روخوانی مطالب؛ توضیح کافی هر اسلاید؛ </w:t>
            </w:r>
            <w:r w:rsidR="00B40FE0" w:rsidRPr="00F743B8">
              <w:rPr>
                <w:rFonts w:cs="B Zar" w:hint="cs"/>
                <w:sz w:val="19"/>
                <w:szCs w:val="19"/>
                <w:rtl/>
                <w:lang w:bidi="fa-IR"/>
              </w:rPr>
              <w:t>استفاده از</w:t>
            </w: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ادبیات فنی متناسب با موضوع؛ استفاده نکردن از واژه‌های نامانوس؛ ارتباط بصری با مخاطبین)</w:t>
            </w:r>
          </w:p>
          <w:p w:rsidR="00643D39" w:rsidRPr="00F743B8" w:rsidRDefault="00202106" w:rsidP="00B2565F">
            <w:pPr>
              <w:pStyle w:val="NoSpacing"/>
              <w:numPr>
                <w:ilvl w:val="0"/>
                <w:numId w:val="2"/>
              </w:numPr>
              <w:bidi/>
              <w:ind w:left="340" w:right="170" w:hanging="170"/>
              <w:rPr>
                <w:rFonts w:cs="B Zar"/>
                <w:sz w:val="19"/>
                <w:szCs w:val="19"/>
                <w:rtl/>
                <w:lang w:bidi="fa-IR"/>
              </w:rPr>
            </w:pPr>
            <w:r w:rsidRPr="00F743B8">
              <w:rPr>
                <w:rFonts w:cs="B Zar" w:hint="cs"/>
                <w:sz w:val="19"/>
                <w:szCs w:val="19"/>
                <w:rtl/>
                <w:lang w:bidi="fa-IR"/>
              </w:rPr>
              <w:t>رویکرد علمی در پاسخگویی به سوالات داوران</w:t>
            </w:r>
            <w:r w:rsidR="00643D39" w:rsidRPr="00F743B8">
              <w:rPr>
                <w:rFonts w:cs="B Zar" w:hint="cs"/>
                <w:sz w:val="19"/>
                <w:szCs w:val="19"/>
                <w:rtl/>
                <w:lang w:bidi="fa-IR"/>
              </w:rPr>
              <w:t xml:space="preserve"> و پذیرش ایرادات احتمالی</w:t>
            </w:r>
          </w:p>
        </w:tc>
      </w:tr>
    </w:tbl>
    <w:p w:rsidR="002150E2" w:rsidRPr="00F743B8" w:rsidRDefault="002150E2" w:rsidP="002150E2">
      <w:pPr>
        <w:pStyle w:val="NoSpacing"/>
        <w:bidi/>
        <w:rPr>
          <w:sz w:val="8"/>
          <w:szCs w:val="8"/>
          <w:rtl/>
          <w:lang w:bidi="fa-IR"/>
        </w:rPr>
      </w:pPr>
    </w:p>
    <w:p w:rsidR="00EA7987" w:rsidRPr="00F743B8" w:rsidRDefault="00E405D8" w:rsidP="002744D6">
      <w:pPr>
        <w:pStyle w:val="NoSpacing"/>
        <w:bidi/>
        <w:spacing w:before="240" w:after="120"/>
        <w:rPr>
          <w:rFonts w:cs="B Titr"/>
          <w:lang w:bidi="fa-IR"/>
        </w:rPr>
      </w:pPr>
      <w:r w:rsidRPr="00F743B8">
        <w:rPr>
          <w:rFonts w:cs="B Titr" w:hint="cs"/>
          <w:rtl/>
          <w:lang w:bidi="fa-IR"/>
        </w:rPr>
        <w:t>ا</w:t>
      </w:r>
      <w:r w:rsidR="002150E2" w:rsidRPr="00F743B8">
        <w:rPr>
          <w:rFonts w:cs="B Titr" w:hint="cs"/>
          <w:rtl/>
          <w:lang w:bidi="fa-IR"/>
        </w:rPr>
        <w:t>رزیابی (این قسمت توسط استاد داور تکمیل شود)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1"/>
        <w:gridCol w:w="3550"/>
        <w:gridCol w:w="700"/>
        <w:gridCol w:w="661"/>
        <w:gridCol w:w="419"/>
        <w:gridCol w:w="40"/>
        <w:gridCol w:w="700"/>
        <w:gridCol w:w="1123"/>
        <w:gridCol w:w="103"/>
        <w:gridCol w:w="421"/>
        <w:gridCol w:w="173"/>
        <w:gridCol w:w="984"/>
        <w:gridCol w:w="718"/>
      </w:tblGrid>
      <w:tr w:rsidR="00C82009" w:rsidRPr="00F743B8" w:rsidTr="00573E44">
        <w:trPr>
          <w:trHeight w:val="358"/>
        </w:trPr>
        <w:tc>
          <w:tcPr>
            <w:tcW w:w="5000" w:type="pct"/>
            <w:gridSpan w:val="1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C82009" w:rsidRPr="00F743B8" w:rsidRDefault="00C82009" w:rsidP="008D307C">
            <w:pPr>
              <w:bidi/>
              <w:spacing w:after="0" w:line="264" w:lineRule="auto"/>
              <w:rPr>
                <w:rFonts w:cs="B Zar"/>
                <w:sz w:val="16"/>
                <w:szCs w:val="16"/>
                <w:lang w:bidi="fa-IR"/>
              </w:rPr>
            </w:pPr>
          </w:p>
        </w:tc>
      </w:tr>
      <w:tr w:rsidR="00417392" w:rsidRPr="00F743B8" w:rsidTr="00893D35">
        <w:trPr>
          <w:trHeight w:val="275"/>
        </w:trPr>
        <w:tc>
          <w:tcPr>
            <w:tcW w:w="2003" w:type="pct"/>
            <w:gridSpan w:val="2"/>
            <w:tcBorders>
              <w:top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17392" w:rsidRPr="00F743B8" w:rsidRDefault="00417392" w:rsidP="00417392">
            <w:pPr>
              <w:pStyle w:val="NoSpacing"/>
              <w:bidi/>
              <w:ind w:left="340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استاد:  </w:t>
            </w:r>
            <w:r w:rsidR="00BF28CE"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دکت</w:t>
            </w:r>
            <w:r w:rsidR="00900C68"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ر ........................</w:t>
            </w:r>
            <w:r w:rsidR="00DA59A0"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</w:t>
            </w:r>
            <w:r w:rsidR="00BF4B79"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jc w:val="right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سمت:</w:t>
            </w:r>
          </w:p>
        </w:tc>
        <w:tc>
          <w:tcPr>
            <w:tcW w:w="556" w:type="pct"/>
            <w:gridSpan w:val="3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jc w:val="right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استاد راهنما</w:t>
            </w:r>
          </w:p>
        </w:tc>
        <w:tc>
          <w:tcPr>
            <w:tcW w:w="347" w:type="pct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rPr>
                <w:rFonts w:cs="B Zar"/>
                <w:b/>
                <w:bCs/>
                <w:sz w:val="32"/>
                <w:szCs w:val="32"/>
                <w:lang w:bidi="fa-IR"/>
              </w:rPr>
            </w:pPr>
            <w:r w:rsidRPr="00F743B8">
              <w:rPr>
                <w:rFonts w:cs="B Zar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jc w:val="right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استاد مشاور</w:t>
            </w:r>
          </w:p>
        </w:tc>
        <w:tc>
          <w:tcPr>
            <w:tcW w:w="346" w:type="pct"/>
            <w:gridSpan w:val="3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rPr>
                <w:rFonts w:cs="B Zar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Zar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488" w:type="pct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jc w:val="right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استاد داور </w:t>
            </w:r>
          </w:p>
        </w:tc>
        <w:tc>
          <w:tcPr>
            <w:tcW w:w="356" w:type="pct"/>
            <w:shd w:val="clear" w:color="auto" w:fill="auto"/>
            <w:vAlign w:val="center"/>
          </w:tcPr>
          <w:p w:rsidR="00417392" w:rsidRPr="00F743B8" w:rsidRDefault="00417392" w:rsidP="00573E44">
            <w:pPr>
              <w:bidi/>
              <w:spacing w:after="0" w:line="240" w:lineRule="auto"/>
              <w:rPr>
                <w:rFonts w:cs="B Zar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Zar" w:hint="cs"/>
                <w:sz w:val="32"/>
                <w:szCs w:val="32"/>
                <w:lang w:bidi="fa-IR"/>
              </w:rPr>
              <w:sym w:font="Wingdings 2" w:char="F0A3"/>
            </w:r>
          </w:p>
        </w:tc>
      </w:tr>
      <w:tr w:rsidR="00911446" w:rsidRPr="00F743B8" w:rsidTr="00893D35">
        <w:trPr>
          <w:trHeight w:val="2481"/>
        </w:trPr>
        <w:tc>
          <w:tcPr>
            <w:tcW w:w="5000" w:type="pct"/>
            <w:gridSpan w:val="13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911446" w:rsidRPr="00F743B8" w:rsidRDefault="00911446" w:rsidP="00893D35">
            <w:pPr>
              <w:bidi/>
              <w:spacing w:before="120" w:after="0" w:line="240" w:lineRule="auto"/>
              <w:ind w:left="340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ایرادات و اصلاحات پیشنهادی:</w:t>
            </w:r>
          </w:p>
          <w:p w:rsidR="00911446" w:rsidRPr="00F743B8" w:rsidRDefault="00911446" w:rsidP="00383ABC">
            <w:pPr>
              <w:bidi/>
              <w:spacing w:after="0" w:line="264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</w:t>
            </w:r>
          </w:p>
          <w:p w:rsidR="00911446" w:rsidRPr="00F743B8" w:rsidRDefault="00911446" w:rsidP="00383ABC">
            <w:pPr>
              <w:bidi/>
              <w:spacing w:after="0" w:line="264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</w:t>
            </w:r>
          </w:p>
          <w:p w:rsidR="00911446" w:rsidRPr="00F743B8" w:rsidRDefault="00911446" w:rsidP="00383ABC">
            <w:pPr>
              <w:bidi/>
              <w:spacing w:after="0" w:line="264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</w:t>
            </w:r>
          </w:p>
          <w:p w:rsidR="00911446" w:rsidRPr="00F743B8" w:rsidRDefault="00911446" w:rsidP="00383ABC">
            <w:pPr>
              <w:bidi/>
              <w:spacing w:after="0" w:line="264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B1641A" w:rsidRPr="00F743B8" w:rsidTr="005F44BE">
        <w:trPr>
          <w:trHeight w:hRule="exact" w:val="454"/>
        </w:trPr>
        <w:tc>
          <w:tcPr>
            <w:tcW w:w="243" w:type="pct"/>
            <w:shd w:val="clear" w:color="auto" w:fill="auto"/>
            <w:vAlign w:val="center"/>
          </w:tcPr>
          <w:p w:rsidR="00B1641A" w:rsidRPr="00F743B8" w:rsidRDefault="00B1641A" w:rsidP="00B1641A">
            <w:pPr>
              <w:pStyle w:val="NoSpacing"/>
              <w:bidi/>
              <w:jc w:val="right"/>
            </w:pPr>
            <w:r w:rsidRPr="00F743B8">
              <w:rPr>
                <w:rFonts w:cs="B Lotus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2434" w:type="pct"/>
            <w:gridSpan w:val="3"/>
            <w:shd w:val="clear" w:color="auto" w:fill="auto"/>
            <w:vAlign w:val="center"/>
          </w:tcPr>
          <w:p w:rsidR="00B1641A" w:rsidRPr="00F743B8" w:rsidRDefault="00B1641A" w:rsidP="00E64AD3">
            <w:pPr>
              <w:pStyle w:val="NoSpacing"/>
              <w:bidi/>
              <w:rPr>
                <w:rFonts w:cs="B Zar"/>
                <w:b/>
                <w:bCs/>
                <w:sz w:val="28"/>
                <w:szCs w:val="28"/>
                <w:rtl/>
                <w:lang w:bidi="fa-IR"/>
              </w:rPr>
            </w:pPr>
            <w:r w:rsidRPr="00F743B8">
              <w:rPr>
                <w:rFonts w:cs="B Zar" w:hint="cs"/>
                <w:rtl/>
              </w:rPr>
              <w:t>دفاع مورد تایید است.</w:t>
            </w:r>
          </w:p>
        </w:tc>
        <w:tc>
          <w:tcPr>
            <w:tcW w:w="1392" w:type="pct"/>
            <w:gridSpan w:val="6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641A" w:rsidRPr="00F743B8" w:rsidRDefault="00B1641A" w:rsidP="006C21DE">
            <w:pPr>
              <w:pStyle w:val="NoSpacing"/>
              <w:bidi/>
              <w:jc w:val="right"/>
              <w:rPr>
                <w:rFonts w:cs="B Zar"/>
                <w:b/>
                <w:bCs/>
                <w:sz w:val="26"/>
                <w:szCs w:val="26"/>
                <w:rtl/>
                <w:lang w:bidi="fa-IR"/>
              </w:rPr>
            </w:pPr>
            <w:r w:rsidRPr="00F743B8">
              <w:rPr>
                <w:rFonts w:cs="B Zar" w:hint="cs"/>
                <w:b/>
                <w:bCs/>
                <w:sz w:val="26"/>
                <w:szCs w:val="26"/>
                <w:rtl/>
                <w:lang w:bidi="fa-IR"/>
              </w:rPr>
              <w:t xml:space="preserve">نمره نهایی </w:t>
            </w:r>
            <w:r w:rsidRPr="00F743B8">
              <w:rPr>
                <w:rFonts w:cs="B Zar" w:hint="cs"/>
                <w:sz w:val="28"/>
                <w:szCs w:val="28"/>
                <w:rtl/>
                <w:lang w:bidi="fa-IR"/>
              </w:rPr>
              <w:t>(از 20)</w:t>
            </w:r>
            <w:r w:rsidRPr="00F743B8">
              <w:rPr>
                <w:rFonts w:cs="B Zar" w:hint="cs"/>
                <w:b/>
                <w:bCs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930" w:type="pct"/>
            <w:gridSpan w:val="3"/>
            <w:vMerge w:val="restart"/>
            <w:shd w:val="clear" w:color="auto" w:fill="auto"/>
            <w:vAlign w:val="center"/>
          </w:tcPr>
          <w:p w:rsidR="00B1641A" w:rsidRPr="00F743B8" w:rsidRDefault="00B1641A" w:rsidP="00F1730C">
            <w:pPr>
              <w:pStyle w:val="NoSpacing"/>
              <w:bidi/>
              <w:rPr>
                <w:rFonts w:cs="B Zar"/>
                <w:b/>
                <w:bCs/>
                <w:sz w:val="96"/>
                <w:szCs w:val="96"/>
                <w:rtl/>
                <w:lang w:bidi="fa-IR"/>
              </w:rPr>
            </w:pPr>
            <w:r w:rsidRPr="00F743B8">
              <w:rPr>
                <w:rFonts w:cs="B Lotus"/>
                <w:sz w:val="96"/>
                <w:szCs w:val="96"/>
              </w:rPr>
              <w:sym w:font="Wingdings 2" w:char="F035"/>
            </w:r>
          </w:p>
        </w:tc>
      </w:tr>
      <w:tr w:rsidR="006C21DE" w:rsidRPr="00F743B8" w:rsidTr="005F44BE">
        <w:trPr>
          <w:trHeight w:hRule="exact" w:val="454"/>
        </w:trPr>
        <w:tc>
          <w:tcPr>
            <w:tcW w:w="243" w:type="pct"/>
            <w:shd w:val="clear" w:color="auto" w:fill="auto"/>
            <w:vAlign w:val="center"/>
          </w:tcPr>
          <w:p w:rsidR="00B1641A" w:rsidRPr="00F743B8" w:rsidRDefault="00B1641A" w:rsidP="00B1641A">
            <w:pPr>
              <w:pStyle w:val="NoSpacing"/>
              <w:bidi/>
              <w:jc w:val="right"/>
              <w:rPr>
                <w:rFonts w:cs="B Lotus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Lotus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2434" w:type="pct"/>
            <w:gridSpan w:val="3"/>
            <w:shd w:val="clear" w:color="auto" w:fill="auto"/>
            <w:vAlign w:val="center"/>
          </w:tcPr>
          <w:p w:rsidR="00B1641A" w:rsidRPr="00F743B8" w:rsidRDefault="00B1641A" w:rsidP="00E64AD3">
            <w:pPr>
              <w:pStyle w:val="NoSpacing"/>
              <w:bidi/>
              <w:rPr>
                <w:rFonts w:cs="B Zar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Zar" w:hint="cs"/>
                <w:rtl/>
              </w:rPr>
              <w:t>با انجام اصلاحات و موافقت نماینده تحصیلات تکمیلی مورد تایید است.</w:t>
            </w:r>
          </w:p>
        </w:tc>
        <w:tc>
          <w:tcPr>
            <w:tcW w:w="1392" w:type="pct"/>
            <w:gridSpan w:val="6"/>
            <w:vMerge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641A" w:rsidRPr="00F743B8" w:rsidRDefault="00B1641A" w:rsidP="00C15042">
            <w:pPr>
              <w:pStyle w:val="NoSpacing"/>
              <w:bidi/>
              <w:jc w:val="center"/>
              <w:rPr>
                <w:rFonts w:cs="B Zar"/>
                <w:rtl/>
                <w:lang w:bidi="fa-IR"/>
              </w:rPr>
            </w:pPr>
          </w:p>
        </w:tc>
        <w:tc>
          <w:tcPr>
            <w:tcW w:w="930" w:type="pct"/>
            <w:gridSpan w:val="3"/>
            <w:vMerge/>
            <w:shd w:val="clear" w:color="auto" w:fill="auto"/>
            <w:vAlign w:val="center"/>
          </w:tcPr>
          <w:p w:rsidR="00B1641A" w:rsidRPr="00F743B8" w:rsidRDefault="00B1641A" w:rsidP="003332DF">
            <w:pPr>
              <w:bidi/>
              <w:spacing w:after="0" w:line="240" w:lineRule="auto"/>
              <w:rPr>
                <w:rFonts w:cs="Times New Roman"/>
                <w:rtl/>
                <w:lang w:bidi="fa-IR"/>
              </w:rPr>
            </w:pPr>
          </w:p>
        </w:tc>
      </w:tr>
      <w:tr w:rsidR="00B1641A" w:rsidRPr="00F743B8" w:rsidTr="005F44BE">
        <w:trPr>
          <w:trHeight w:hRule="exact" w:val="454"/>
        </w:trPr>
        <w:tc>
          <w:tcPr>
            <w:tcW w:w="243" w:type="pct"/>
            <w:shd w:val="clear" w:color="auto" w:fill="auto"/>
            <w:vAlign w:val="center"/>
          </w:tcPr>
          <w:p w:rsidR="00B1641A" w:rsidRPr="00F743B8" w:rsidRDefault="00B1641A" w:rsidP="00B1641A">
            <w:pPr>
              <w:pStyle w:val="NoSpacing"/>
              <w:bidi/>
              <w:jc w:val="right"/>
              <w:rPr>
                <w:rFonts w:cs="B Lotus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Lotus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2434" w:type="pct"/>
            <w:gridSpan w:val="3"/>
            <w:shd w:val="clear" w:color="auto" w:fill="auto"/>
            <w:vAlign w:val="center"/>
          </w:tcPr>
          <w:p w:rsidR="00B1641A" w:rsidRPr="00F743B8" w:rsidRDefault="00B1641A" w:rsidP="00E64AD3">
            <w:pPr>
              <w:bidi/>
              <w:spacing w:after="0" w:line="240" w:lineRule="auto"/>
              <w:rPr>
                <w:rFonts w:cs="B Zar"/>
                <w:sz w:val="28"/>
                <w:szCs w:val="28"/>
                <w:rtl/>
              </w:rPr>
            </w:pPr>
            <w:r w:rsidRPr="00F743B8">
              <w:rPr>
                <w:rFonts w:cs="B Zar" w:hint="cs"/>
                <w:rtl/>
              </w:rPr>
              <w:t>نیاز به انجام اصلاحات ذکر شده و برگزاری مجدد دفاعیه دارد.</w:t>
            </w:r>
          </w:p>
        </w:tc>
        <w:tc>
          <w:tcPr>
            <w:tcW w:w="20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1641A" w:rsidRPr="00F743B8" w:rsidRDefault="00B1641A" w:rsidP="00893D35">
            <w:pPr>
              <w:bidi/>
              <w:spacing w:after="0" w:line="240" w:lineRule="auto"/>
              <w:jc w:val="right"/>
              <w:rPr>
                <w:rFonts w:ascii="Cambria Math" w:hAnsi="Cambria Math" w:cs="B Zar"/>
                <w:sz w:val="28"/>
                <w:szCs w:val="28"/>
                <w:rtl/>
                <w:lang w:bidi="fa-IR"/>
              </w:rPr>
            </w:pPr>
            <w:r w:rsidRPr="00F743B8">
              <w:rPr>
                <w:rFonts w:ascii="Cambria Math" w:hAnsi="Cambria Math" w:cs="B Zar" w:hint="cs"/>
                <w:sz w:val="28"/>
                <w:szCs w:val="28"/>
                <w:lang w:bidi="fa-IR"/>
              </w:rPr>
              <w:sym w:font="Wingdings 2" w:char="F099"/>
            </w:r>
          </w:p>
        </w:tc>
        <w:tc>
          <w:tcPr>
            <w:tcW w:w="975" w:type="pct"/>
            <w:gridSpan w:val="4"/>
            <w:shd w:val="clear" w:color="auto" w:fill="auto"/>
            <w:vAlign w:val="center"/>
          </w:tcPr>
          <w:p w:rsidR="00B1641A" w:rsidRPr="00F743B8" w:rsidRDefault="00B1641A" w:rsidP="00E64AD3">
            <w:pPr>
              <w:bidi/>
              <w:spacing w:after="0" w:line="240" w:lineRule="auto"/>
              <w:rPr>
                <w:rFonts w:ascii="Cambria Math" w:hAnsi="Cambria Math"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ascii="Cambria Math" w:hAnsi="Cambria Math" w:cs="B Zar" w:hint="cs"/>
                <w:sz w:val="24"/>
                <w:szCs w:val="24"/>
                <w:rtl/>
                <w:lang w:bidi="fa-IR"/>
              </w:rPr>
              <w:t>عالی (19 تا 20)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B1641A" w:rsidRPr="00F743B8" w:rsidRDefault="00B1641A" w:rsidP="00893D35">
            <w:pPr>
              <w:bidi/>
              <w:spacing w:after="0" w:line="240" w:lineRule="auto"/>
              <w:jc w:val="right"/>
              <w:rPr>
                <w:rFonts w:ascii="Cambria Math" w:hAnsi="Cambria Math" w:cs="B Zar"/>
                <w:sz w:val="28"/>
                <w:szCs w:val="28"/>
                <w:rtl/>
                <w:lang w:bidi="fa-IR"/>
              </w:rPr>
            </w:pPr>
            <w:r w:rsidRPr="00F743B8">
              <w:rPr>
                <w:rFonts w:ascii="Cambria Math" w:hAnsi="Cambria Math" w:cs="B Zar" w:hint="cs"/>
                <w:sz w:val="28"/>
                <w:szCs w:val="28"/>
                <w:lang w:bidi="fa-IR"/>
              </w:rPr>
              <w:sym w:font="Wingdings 2" w:char="F099"/>
            </w:r>
          </w:p>
        </w:tc>
        <w:tc>
          <w:tcPr>
            <w:tcW w:w="930" w:type="pct"/>
            <w:gridSpan w:val="3"/>
            <w:shd w:val="clear" w:color="auto" w:fill="auto"/>
            <w:vAlign w:val="center"/>
          </w:tcPr>
          <w:p w:rsidR="00B1641A" w:rsidRPr="00F743B8" w:rsidRDefault="005F44BE" w:rsidP="005D0D6E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743B8">
              <w:rPr>
                <w:rFonts w:cs="B Zar" w:hint="cs"/>
                <w:sz w:val="24"/>
                <w:szCs w:val="24"/>
                <w:rtl/>
                <w:lang w:bidi="fa-IR"/>
              </w:rPr>
              <w:t>قابل قبول</w:t>
            </w:r>
            <w:r w:rsidR="00B1641A" w:rsidRPr="00F743B8">
              <w:rPr>
                <w:rFonts w:cs="B Zar" w:hint="cs"/>
                <w:sz w:val="24"/>
                <w:szCs w:val="24"/>
                <w:rtl/>
              </w:rPr>
              <w:t xml:space="preserve"> (15تا 99/1</w:t>
            </w:r>
            <w:r w:rsidRPr="00F743B8">
              <w:rPr>
                <w:rFonts w:cs="B Zar" w:hint="cs"/>
                <w:sz w:val="24"/>
                <w:szCs w:val="24"/>
                <w:rtl/>
              </w:rPr>
              <w:t>5</w:t>
            </w:r>
            <w:r w:rsidR="00B1641A" w:rsidRPr="00F743B8">
              <w:rPr>
                <w:rFonts w:cs="B Zar" w:hint="cs"/>
                <w:sz w:val="24"/>
                <w:szCs w:val="24"/>
                <w:rtl/>
              </w:rPr>
              <w:t>)</w:t>
            </w:r>
          </w:p>
        </w:tc>
      </w:tr>
      <w:tr w:rsidR="005F44BE" w:rsidRPr="00F743B8" w:rsidTr="005F44BE">
        <w:trPr>
          <w:gridAfter w:val="4"/>
          <w:wAfter w:w="1139" w:type="pct"/>
          <w:trHeight w:hRule="exact" w:val="454"/>
        </w:trPr>
        <w:tc>
          <w:tcPr>
            <w:tcW w:w="243" w:type="pct"/>
            <w:shd w:val="clear" w:color="auto" w:fill="auto"/>
            <w:vAlign w:val="center"/>
          </w:tcPr>
          <w:p w:rsidR="005F44BE" w:rsidRPr="00F743B8" w:rsidRDefault="005F44BE" w:rsidP="00B1641A">
            <w:pPr>
              <w:pStyle w:val="NoSpacing"/>
              <w:bidi/>
              <w:jc w:val="right"/>
              <w:rPr>
                <w:rFonts w:cs="B Lotus"/>
                <w:b/>
                <w:bCs/>
                <w:sz w:val="32"/>
                <w:szCs w:val="32"/>
                <w:rtl/>
                <w:lang w:bidi="fa-IR"/>
              </w:rPr>
            </w:pPr>
            <w:r w:rsidRPr="00F743B8">
              <w:rPr>
                <w:rFonts w:cs="B Lotus" w:hint="cs"/>
                <w:sz w:val="32"/>
                <w:szCs w:val="32"/>
                <w:lang w:bidi="fa-IR"/>
              </w:rPr>
              <w:sym w:font="Wingdings 2" w:char="F0A3"/>
            </w:r>
          </w:p>
        </w:tc>
        <w:tc>
          <w:tcPr>
            <w:tcW w:w="2434" w:type="pct"/>
            <w:gridSpan w:val="3"/>
            <w:shd w:val="clear" w:color="auto" w:fill="auto"/>
            <w:vAlign w:val="center"/>
          </w:tcPr>
          <w:p w:rsidR="005F44BE" w:rsidRPr="00F743B8" w:rsidRDefault="005F44BE" w:rsidP="00E64AD3">
            <w:pPr>
              <w:bidi/>
              <w:spacing w:after="0" w:line="240" w:lineRule="auto"/>
              <w:rPr>
                <w:rFonts w:cs="B Zar"/>
                <w:rtl/>
              </w:rPr>
            </w:pPr>
            <w:r w:rsidRPr="00F743B8">
              <w:rPr>
                <w:rFonts w:cs="B Zar" w:hint="cs"/>
                <w:rtl/>
              </w:rPr>
              <w:t>مورد تایید نیست.</w:t>
            </w:r>
          </w:p>
        </w:tc>
        <w:tc>
          <w:tcPr>
            <w:tcW w:w="208" w:type="pct"/>
            <w:shd w:val="clear" w:color="auto" w:fill="auto"/>
            <w:vAlign w:val="center"/>
          </w:tcPr>
          <w:p w:rsidR="005F44BE" w:rsidRPr="00F743B8" w:rsidRDefault="005F44BE" w:rsidP="00893D35">
            <w:pPr>
              <w:bidi/>
              <w:spacing w:after="0" w:line="240" w:lineRule="auto"/>
              <w:jc w:val="right"/>
              <w:rPr>
                <w:rFonts w:ascii="Cambria Math" w:hAnsi="Cambria Math" w:cs="B Zar"/>
                <w:sz w:val="28"/>
                <w:szCs w:val="28"/>
                <w:rtl/>
                <w:lang w:bidi="fa-IR"/>
              </w:rPr>
            </w:pPr>
            <w:r w:rsidRPr="00F743B8">
              <w:rPr>
                <w:rFonts w:ascii="Cambria Math" w:hAnsi="Cambria Math" w:cs="B Zar" w:hint="cs"/>
                <w:sz w:val="28"/>
                <w:szCs w:val="28"/>
                <w:lang w:bidi="fa-IR"/>
              </w:rPr>
              <w:sym w:font="Wingdings 2" w:char="F099"/>
            </w:r>
          </w:p>
        </w:tc>
        <w:tc>
          <w:tcPr>
            <w:tcW w:w="975" w:type="pct"/>
            <w:gridSpan w:val="4"/>
            <w:shd w:val="clear" w:color="auto" w:fill="auto"/>
            <w:vAlign w:val="center"/>
          </w:tcPr>
          <w:p w:rsidR="005F44BE" w:rsidRPr="00F743B8" w:rsidRDefault="005F44BE" w:rsidP="005F44BE">
            <w:pPr>
              <w:bidi/>
              <w:spacing w:after="0" w:line="240" w:lineRule="auto"/>
              <w:rPr>
                <w:rFonts w:ascii="Cambria Math" w:hAnsi="Cambria Math"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ascii="Cambria Math" w:hAnsi="Cambria Math" w:cs="B Zar" w:hint="cs"/>
                <w:sz w:val="24"/>
                <w:szCs w:val="24"/>
                <w:rtl/>
                <w:lang w:bidi="fa-IR"/>
              </w:rPr>
              <w:t>بسیار خوب (17تا 99/18)</w:t>
            </w:r>
          </w:p>
        </w:tc>
      </w:tr>
      <w:tr w:rsidR="00B1641A" w:rsidRPr="00963AD8" w:rsidTr="005F44BE">
        <w:trPr>
          <w:trHeight w:hRule="exact" w:val="454"/>
        </w:trPr>
        <w:tc>
          <w:tcPr>
            <w:tcW w:w="2678" w:type="pct"/>
            <w:gridSpan w:val="4"/>
            <w:vMerge w:val="restart"/>
            <w:shd w:val="clear" w:color="auto" w:fill="auto"/>
            <w:vAlign w:val="center"/>
          </w:tcPr>
          <w:p w:rsidR="00B1641A" w:rsidRPr="00F743B8" w:rsidRDefault="00B1641A" w:rsidP="00B1641A">
            <w:pPr>
              <w:bidi/>
              <w:spacing w:after="0" w:line="240" w:lineRule="auto"/>
              <w:ind w:left="454"/>
              <w:rPr>
                <w:rFonts w:cs="B Zar"/>
                <w:rtl/>
              </w:rPr>
            </w:pPr>
            <w:r w:rsidRPr="00F743B8">
              <w:rPr>
                <w:rFonts w:cs="B Zar" w:hint="cs"/>
                <w:b/>
                <w:bCs/>
                <w:rtl/>
                <w:lang w:bidi="fa-IR"/>
              </w:rPr>
              <w:t>امضا و تاریخ:</w:t>
            </w:r>
          </w:p>
        </w:tc>
        <w:tc>
          <w:tcPr>
            <w:tcW w:w="208" w:type="pct"/>
            <w:shd w:val="clear" w:color="auto" w:fill="auto"/>
            <w:vAlign w:val="center"/>
          </w:tcPr>
          <w:p w:rsidR="00B1641A" w:rsidRPr="00F743B8" w:rsidRDefault="00B1641A" w:rsidP="00893D35">
            <w:pPr>
              <w:bidi/>
              <w:spacing w:after="0" w:line="240" w:lineRule="auto"/>
              <w:jc w:val="right"/>
              <w:rPr>
                <w:rFonts w:cs="B Zar"/>
                <w:sz w:val="28"/>
                <w:szCs w:val="28"/>
                <w:rtl/>
              </w:rPr>
            </w:pPr>
            <w:r w:rsidRPr="00F743B8">
              <w:rPr>
                <w:rFonts w:ascii="Cambria Math" w:hAnsi="Cambria Math" w:cs="B Zar" w:hint="cs"/>
                <w:sz w:val="28"/>
                <w:szCs w:val="28"/>
                <w:lang w:bidi="fa-IR"/>
              </w:rPr>
              <w:sym w:font="Wingdings 2" w:char="F099"/>
            </w:r>
          </w:p>
        </w:tc>
        <w:tc>
          <w:tcPr>
            <w:tcW w:w="975" w:type="pct"/>
            <w:gridSpan w:val="4"/>
            <w:shd w:val="clear" w:color="auto" w:fill="auto"/>
            <w:vAlign w:val="center"/>
          </w:tcPr>
          <w:p w:rsidR="00B1641A" w:rsidRPr="00F743B8" w:rsidRDefault="00B1641A" w:rsidP="00E64AD3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743B8">
              <w:rPr>
                <w:rFonts w:ascii="Cambria Math" w:hAnsi="Cambria Math" w:cs="B Zar" w:hint="cs"/>
                <w:sz w:val="24"/>
                <w:szCs w:val="24"/>
                <w:rtl/>
                <w:lang w:bidi="fa-IR"/>
              </w:rPr>
              <w:t>خوب (</w:t>
            </w:r>
            <w:r w:rsidR="005F44BE" w:rsidRPr="00F743B8">
              <w:rPr>
                <w:rFonts w:cs="B Zar" w:hint="cs"/>
                <w:sz w:val="24"/>
                <w:szCs w:val="24"/>
                <w:rtl/>
              </w:rPr>
              <w:t>16</w:t>
            </w:r>
            <w:r w:rsidRPr="00F743B8">
              <w:rPr>
                <w:rFonts w:ascii="Cambria Math" w:hAnsi="Cambria Math" w:cs="B Zar" w:hint="cs"/>
                <w:sz w:val="24"/>
                <w:szCs w:val="24"/>
                <w:rtl/>
                <w:lang w:bidi="fa-IR"/>
              </w:rPr>
              <w:t xml:space="preserve"> تا </w:t>
            </w:r>
            <w:r w:rsidR="005F44BE" w:rsidRPr="00F743B8">
              <w:rPr>
                <w:rFonts w:cs="B Zar" w:hint="cs"/>
                <w:sz w:val="24"/>
                <w:szCs w:val="24"/>
                <w:rtl/>
              </w:rPr>
              <w:t>99/16)</w:t>
            </w:r>
            <w:r w:rsidRPr="00F743B8">
              <w:rPr>
                <w:rFonts w:ascii="Cambria Math" w:hAnsi="Cambria Math" w:cs="B Zar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209" w:type="pct"/>
            <w:shd w:val="clear" w:color="auto" w:fill="auto"/>
            <w:vAlign w:val="center"/>
          </w:tcPr>
          <w:p w:rsidR="00B1641A" w:rsidRPr="00F743B8" w:rsidRDefault="00B1641A" w:rsidP="00893D35">
            <w:pPr>
              <w:bidi/>
              <w:spacing w:after="0" w:line="240" w:lineRule="auto"/>
              <w:jc w:val="right"/>
              <w:rPr>
                <w:rFonts w:cs="B Zar"/>
                <w:sz w:val="28"/>
                <w:szCs w:val="28"/>
                <w:rtl/>
              </w:rPr>
            </w:pPr>
            <w:r w:rsidRPr="00F743B8">
              <w:rPr>
                <w:rFonts w:ascii="Cambria Math" w:hAnsi="Cambria Math" w:cs="B Zar" w:hint="cs"/>
                <w:sz w:val="28"/>
                <w:szCs w:val="28"/>
                <w:lang w:bidi="fa-IR"/>
              </w:rPr>
              <w:sym w:font="Wingdings 2" w:char="F099"/>
            </w:r>
          </w:p>
        </w:tc>
        <w:tc>
          <w:tcPr>
            <w:tcW w:w="930" w:type="pct"/>
            <w:gridSpan w:val="3"/>
            <w:shd w:val="clear" w:color="auto" w:fill="auto"/>
            <w:vAlign w:val="center"/>
          </w:tcPr>
          <w:p w:rsidR="00B1641A" w:rsidRPr="00893D35" w:rsidRDefault="00B1641A" w:rsidP="005F44BE">
            <w:pPr>
              <w:bidi/>
              <w:spacing w:after="0"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743B8">
              <w:rPr>
                <w:rFonts w:cs="B Zar" w:hint="cs"/>
                <w:sz w:val="24"/>
                <w:szCs w:val="24"/>
                <w:rtl/>
              </w:rPr>
              <w:t>غیرقابل قبول (زیر 1</w:t>
            </w:r>
            <w:r w:rsidR="005F44BE" w:rsidRPr="00F743B8">
              <w:rPr>
                <w:rFonts w:cs="B Zar" w:hint="cs"/>
                <w:sz w:val="24"/>
                <w:szCs w:val="24"/>
                <w:rtl/>
              </w:rPr>
              <w:t>5</w:t>
            </w:r>
            <w:r w:rsidRPr="00F743B8">
              <w:rPr>
                <w:rFonts w:cs="B Zar" w:hint="cs"/>
                <w:sz w:val="24"/>
                <w:szCs w:val="24"/>
                <w:rtl/>
              </w:rPr>
              <w:t>)</w:t>
            </w:r>
            <w:bookmarkStart w:id="0" w:name="_GoBack"/>
            <w:bookmarkEnd w:id="0"/>
          </w:p>
        </w:tc>
      </w:tr>
      <w:tr w:rsidR="00B1641A" w:rsidRPr="00963AD8" w:rsidTr="005F44BE">
        <w:trPr>
          <w:trHeight w:hRule="exact" w:val="280"/>
        </w:trPr>
        <w:tc>
          <w:tcPr>
            <w:tcW w:w="2678" w:type="pct"/>
            <w:gridSpan w:val="4"/>
            <w:vMerge/>
            <w:shd w:val="clear" w:color="auto" w:fill="auto"/>
            <w:vAlign w:val="center"/>
          </w:tcPr>
          <w:p w:rsidR="00B1641A" w:rsidRPr="004B6147" w:rsidRDefault="00B1641A" w:rsidP="00E33893">
            <w:pPr>
              <w:bidi/>
              <w:spacing w:after="0" w:line="240" w:lineRule="auto"/>
              <w:rPr>
                <w:rFonts w:cs="B Zar"/>
                <w:b/>
                <w:bCs/>
                <w:rtl/>
                <w:lang w:bidi="fa-IR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:rsidR="00B1641A" w:rsidRPr="00886D3E" w:rsidRDefault="00B1641A" w:rsidP="005D0D6E">
            <w:pPr>
              <w:bidi/>
              <w:spacing w:after="0" w:line="240" w:lineRule="auto"/>
              <w:rPr>
                <w:rFonts w:ascii="Cambria Math" w:hAnsi="Cambria Math" w:cs="B Zar"/>
                <w:sz w:val="24"/>
                <w:szCs w:val="24"/>
                <w:lang w:bidi="fa-IR"/>
              </w:rPr>
            </w:pPr>
          </w:p>
        </w:tc>
        <w:tc>
          <w:tcPr>
            <w:tcW w:w="975" w:type="pct"/>
            <w:gridSpan w:val="4"/>
            <w:shd w:val="clear" w:color="auto" w:fill="auto"/>
            <w:vAlign w:val="center"/>
          </w:tcPr>
          <w:p w:rsidR="00B1641A" w:rsidRPr="00893D35" w:rsidRDefault="00B1641A" w:rsidP="00E64AD3">
            <w:pPr>
              <w:bidi/>
              <w:spacing w:after="0" w:line="240" w:lineRule="auto"/>
              <w:rPr>
                <w:rFonts w:ascii="Cambria Math" w:hAnsi="Cambria Math" w:cs="B Zar"/>
                <w:rtl/>
                <w:lang w:bidi="fa-IR"/>
              </w:rPr>
            </w:pPr>
          </w:p>
        </w:tc>
        <w:tc>
          <w:tcPr>
            <w:tcW w:w="209" w:type="pct"/>
            <w:shd w:val="clear" w:color="auto" w:fill="auto"/>
            <w:vAlign w:val="center"/>
          </w:tcPr>
          <w:p w:rsidR="00B1641A" w:rsidRPr="008A6A28" w:rsidRDefault="00B1641A" w:rsidP="008A6A28">
            <w:pPr>
              <w:bidi/>
              <w:spacing w:after="0" w:line="240" w:lineRule="auto"/>
              <w:jc w:val="right"/>
              <w:rPr>
                <w:rFonts w:ascii="Cambria Math" w:hAnsi="Cambria Math" w:cs="B Zar"/>
                <w:sz w:val="28"/>
                <w:szCs w:val="28"/>
                <w:lang w:bidi="fa-IR"/>
              </w:rPr>
            </w:pPr>
          </w:p>
        </w:tc>
        <w:tc>
          <w:tcPr>
            <w:tcW w:w="930" w:type="pct"/>
            <w:gridSpan w:val="3"/>
            <w:shd w:val="clear" w:color="auto" w:fill="auto"/>
            <w:vAlign w:val="center"/>
          </w:tcPr>
          <w:p w:rsidR="00B1641A" w:rsidRPr="008A6A28" w:rsidRDefault="00B1641A" w:rsidP="005D0D6E">
            <w:pPr>
              <w:bidi/>
              <w:spacing w:after="0" w:line="240" w:lineRule="auto"/>
              <w:rPr>
                <w:rFonts w:cs="B Zar"/>
                <w:rtl/>
              </w:rPr>
            </w:pPr>
          </w:p>
        </w:tc>
      </w:tr>
    </w:tbl>
    <w:p w:rsidR="00EA7987" w:rsidRPr="00457D74" w:rsidRDefault="00EA7987" w:rsidP="004C71A8">
      <w:pPr>
        <w:pStyle w:val="NoSpacing"/>
        <w:bidi/>
        <w:rPr>
          <w:sz w:val="20"/>
          <w:szCs w:val="20"/>
          <w:lang w:bidi="fa-IR"/>
        </w:rPr>
      </w:pPr>
    </w:p>
    <w:sectPr w:rsidR="00EA7987" w:rsidRPr="00457D74" w:rsidSect="00B40FE0">
      <w:headerReference w:type="default" r:id="rId8"/>
      <w:pgSz w:w="11907" w:h="16839" w:code="9"/>
      <w:pgMar w:top="454" w:right="907" w:bottom="56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56B" w:rsidRDefault="00C9056B" w:rsidP="00DB11C3">
      <w:pPr>
        <w:spacing w:after="0" w:line="240" w:lineRule="auto"/>
      </w:pPr>
      <w:r>
        <w:separator/>
      </w:r>
    </w:p>
  </w:endnote>
  <w:endnote w:type="continuationSeparator" w:id="0">
    <w:p w:rsidR="00C9056B" w:rsidRDefault="00C9056B" w:rsidP="00DB1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56B" w:rsidRDefault="00C9056B" w:rsidP="00DB11C3">
      <w:pPr>
        <w:spacing w:after="0" w:line="240" w:lineRule="auto"/>
      </w:pPr>
      <w:r>
        <w:separator/>
      </w:r>
    </w:p>
  </w:footnote>
  <w:footnote w:type="continuationSeparator" w:id="0">
    <w:p w:rsidR="00C9056B" w:rsidRDefault="00C9056B" w:rsidP="00DB1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1633"/>
      <w:gridCol w:w="6938"/>
      <w:gridCol w:w="1522"/>
    </w:tblGrid>
    <w:tr w:rsidR="00334993" w:rsidRPr="00963AD8" w:rsidTr="00564B91">
      <w:tc>
        <w:tcPr>
          <w:tcW w:w="809" w:type="pct"/>
          <w:shd w:val="clear" w:color="auto" w:fill="auto"/>
          <w:vAlign w:val="center"/>
        </w:tcPr>
        <w:p w:rsidR="00334993" w:rsidRPr="00963AD8" w:rsidRDefault="00334993" w:rsidP="00DC19E1">
          <w:pPr>
            <w:spacing w:after="0" w:line="240" w:lineRule="auto"/>
            <w:jc w:val="center"/>
          </w:pPr>
        </w:p>
      </w:tc>
      <w:tc>
        <w:tcPr>
          <w:tcW w:w="3437" w:type="pct"/>
          <w:shd w:val="clear" w:color="auto" w:fill="auto"/>
          <w:vAlign w:val="center"/>
        </w:tcPr>
        <w:p w:rsidR="00334993" w:rsidRPr="00963AD8" w:rsidRDefault="00334993" w:rsidP="00DC19E1">
          <w:pPr>
            <w:spacing w:after="0" w:line="240" w:lineRule="auto"/>
            <w:jc w:val="center"/>
          </w:pPr>
        </w:p>
      </w:tc>
      <w:tc>
        <w:tcPr>
          <w:tcW w:w="754" w:type="pct"/>
          <w:shd w:val="clear" w:color="auto" w:fill="auto"/>
          <w:vAlign w:val="center"/>
        </w:tcPr>
        <w:p w:rsidR="00334993" w:rsidRPr="00963AD8" w:rsidRDefault="00334993" w:rsidP="00DC19E1">
          <w:pPr>
            <w:spacing w:after="0" w:line="240" w:lineRule="auto"/>
            <w:jc w:val="center"/>
          </w:pPr>
        </w:p>
      </w:tc>
    </w:tr>
    <w:tr w:rsidR="00334993" w:rsidRPr="00963AD8" w:rsidTr="00564B91">
      <w:tc>
        <w:tcPr>
          <w:tcW w:w="809" w:type="pct"/>
          <w:shd w:val="clear" w:color="auto" w:fill="auto"/>
          <w:vAlign w:val="center"/>
        </w:tcPr>
        <w:p w:rsidR="00334993" w:rsidRPr="00564B91" w:rsidRDefault="00334993" w:rsidP="00DC19E1">
          <w:pPr>
            <w:bidi/>
            <w:spacing w:after="0" w:line="240" w:lineRule="auto"/>
            <w:jc w:val="center"/>
            <w:rPr>
              <w:rFonts w:cs="B Esfehan"/>
              <w:sz w:val="16"/>
              <w:szCs w:val="16"/>
              <w:lang w:bidi="fa-IR"/>
            </w:rPr>
          </w:pPr>
        </w:p>
      </w:tc>
      <w:tc>
        <w:tcPr>
          <w:tcW w:w="3437" w:type="pct"/>
          <w:shd w:val="clear" w:color="auto" w:fill="auto"/>
          <w:vAlign w:val="center"/>
        </w:tcPr>
        <w:p w:rsidR="00334993" w:rsidRPr="00564B91" w:rsidRDefault="00334993" w:rsidP="00DC19E1">
          <w:pPr>
            <w:bidi/>
            <w:spacing w:after="0" w:line="240" w:lineRule="auto"/>
            <w:jc w:val="center"/>
            <w:rPr>
              <w:rFonts w:cs="B Esfehan"/>
              <w:sz w:val="16"/>
              <w:szCs w:val="16"/>
            </w:rPr>
          </w:pPr>
        </w:p>
      </w:tc>
      <w:tc>
        <w:tcPr>
          <w:tcW w:w="754" w:type="pct"/>
          <w:shd w:val="clear" w:color="auto" w:fill="auto"/>
          <w:vAlign w:val="center"/>
        </w:tcPr>
        <w:p w:rsidR="00334993" w:rsidRPr="00564B91" w:rsidRDefault="00334993" w:rsidP="00DC19E1">
          <w:pPr>
            <w:bidi/>
            <w:spacing w:after="0" w:line="240" w:lineRule="auto"/>
            <w:jc w:val="center"/>
            <w:rPr>
              <w:rFonts w:cs="B Esfehan"/>
              <w:sz w:val="16"/>
              <w:szCs w:val="16"/>
              <w:rtl/>
              <w:lang w:bidi="fa-IR"/>
            </w:rPr>
          </w:pPr>
          <w:r w:rsidRPr="00564B91">
            <w:rPr>
              <w:rFonts w:cs="B Esfehan" w:hint="cs"/>
              <w:sz w:val="16"/>
              <w:szCs w:val="16"/>
              <w:rtl/>
              <w:lang w:bidi="fa-IR"/>
            </w:rPr>
            <w:t>دانشگاه تهران</w:t>
          </w:r>
        </w:p>
      </w:tc>
    </w:tr>
  </w:tbl>
  <w:p w:rsidR="00334993" w:rsidRPr="00334993" w:rsidRDefault="00334993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3749"/>
    <w:multiLevelType w:val="hybridMultilevel"/>
    <w:tmpl w:val="5C4C2B38"/>
    <w:lvl w:ilvl="0" w:tplc="4E0A5A10">
      <w:start w:val="1"/>
      <w:numFmt w:val="bullet"/>
      <w:lvlText w:val="●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0777B"/>
    <w:multiLevelType w:val="hybridMultilevel"/>
    <w:tmpl w:val="12FEE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C3"/>
    <w:rsid w:val="00000423"/>
    <w:rsid w:val="00013561"/>
    <w:rsid w:val="00014EC7"/>
    <w:rsid w:val="000150B0"/>
    <w:rsid w:val="00015EEA"/>
    <w:rsid w:val="000166B7"/>
    <w:rsid w:val="0003320F"/>
    <w:rsid w:val="000371B4"/>
    <w:rsid w:val="00045182"/>
    <w:rsid w:val="00067E61"/>
    <w:rsid w:val="00070817"/>
    <w:rsid w:val="00074C3D"/>
    <w:rsid w:val="0008213B"/>
    <w:rsid w:val="00086008"/>
    <w:rsid w:val="000861DA"/>
    <w:rsid w:val="00096023"/>
    <w:rsid w:val="00096F44"/>
    <w:rsid w:val="000A0D83"/>
    <w:rsid w:val="000B0129"/>
    <w:rsid w:val="000B5BE5"/>
    <w:rsid w:val="000C0E41"/>
    <w:rsid w:val="000D25E0"/>
    <w:rsid w:val="000D3C83"/>
    <w:rsid w:val="000D4634"/>
    <w:rsid w:val="000D7003"/>
    <w:rsid w:val="000E5531"/>
    <w:rsid w:val="000F1D6F"/>
    <w:rsid w:val="00104B1E"/>
    <w:rsid w:val="001159F2"/>
    <w:rsid w:val="0011724F"/>
    <w:rsid w:val="00140CC5"/>
    <w:rsid w:val="00140D0E"/>
    <w:rsid w:val="001476F4"/>
    <w:rsid w:val="0015205A"/>
    <w:rsid w:val="00154D62"/>
    <w:rsid w:val="00155CC5"/>
    <w:rsid w:val="00186E50"/>
    <w:rsid w:val="00194F20"/>
    <w:rsid w:val="00195268"/>
    <w:rsid w:val="001A6C4A"/>
    <w:rsid w:val="001C7B77"/>
    <w:rsid w:val="001D5EBB"/>
    <w:rsid w:val="001E1D8D"/>
    <w:rsid w:val="001E6D32"/>
    <w:rsid w:val="001F28AF"/>
    <w:rsid w:val="00202106"/>
    <w:rsid w:val="00203A1B"/>
    <w:rsid w:val="002150E2"/>
    <w:rsid w:val="00227103"/>
    <w:rsid w:val="00227967"/>
    <w:rsid w:val="00227D3B"/>
    <w:rsid w:val="00240A5E"/>
    <w:rsid w:val="00242A5E"/>
    <w:rsid w:val="002438B9"/>
    <w:rsid w:val="0024601D"/>
    <w:rsid w:val="00257BFD"/>
    <w:rsid w:val="002734CF"/>
    <w:rsid w:val="00273983"/>
    <w:rsid w:val="002744D6"/>
    <w:rsid w:val="002766F9"/>
    <w:rsid w:val="00276E2A"/>
    <w:rsid w:val="00280A02"/>
    <w:rsid w:val="00283A5F"/>
    <w:rsid w:val="002870B4"/>
    <w:rsid w:val="002C30BB"/>
    <w:rsid w:val="002C6E16"/>
    <w:rsid w:val="002D7672"/>
    <w:rsid w:val="002E08EF"/>
    <w:rsid w:val="002E15E8"/>
    <w:rsid w:val="002E6200"/>
    <w:rsid w:val="00302DF3"/>
    <w:rsid w:val="00321C1D"/>
    <w:rsid w:val="003223E5"/>
    <w:rsid w:val="003301D0"/>
    <w:rsid w:val="003332DF"/>
    <w:rsid w:val="00333436"/>
    <w:rsid w:val="00334993"/>
    <w:rsid w:val="003367B8"/>
    <w:rsid w:val="00336B31"/>
    <w:rsid w:val="00342592"/>
    <w:rsid w:val="00344377"/>
    <w:rsid w:val="0036161B"/>
    <w:rsid w:val="0037419D"/>
    <w:rsid w:val="00377191"/>
    <w:rsid w:val="00383ABC"/>
    <w:rsid w:val="0039213C"/>
    <w:rsid w:val="00394A85"/>
    <w:rsid w:val="00397C4A"/>
    <w:rsid w:val="003B14C9"/>
    <w:rsid w:val="003B22CE"/>
    <w:rsid w:val="003C1BE7"/>
    <w:rsid w:val="003C51C9"/>
    <w:rsid w:val="003D39E9"/>
    <w:rsid w:val="003D3C46"/>
    <w:rsid w:val="003E1ED7"/>
    <w:rsid w:val="003E6D16"/>
    <w:rsid w:val="003F7F2A"/>
    <w:rsid w:val="00402E03"/>
    <w:rsid w:val="00417392"/>
    <w:rsid w:val="004202B1"/>
    <w:rsid w:val="00440BE6"/>
    <w:rsid w:val="00440F6E"/>
    <w:rsid w:val="00450473"/>
    <w:rsid w:val="00457D74"/>
    <w:rsid w:val="00460714"/>
    <w:rsid w:val="00474C9F"/>
    <w:rsid w:val="00492E29"/>
    <w:rsid w:val="004B6147"/>
    <w:rsid w:val="004C36FA"/>
    <w:rsid w:val="004C71A8"/>
    <w:rsid w:val="004D60E0"/>
    <w:rsid w:val="004D6EC7"/>
    <w:rsid w:val="004E2062"/>
    <w:rsid w:val="004F3FAB"/>
    <w:rsid w:val="004F72DE"/>
    <w:rsid w:val="004F74F2"/>
    <w:rsid w:val="005143BA"/>
    <w:rsid w:val="00514AF4"/>
    <w:rsid w:val="00521430"/>
    <w:rsid w:val="00521672"/>
    <w:rsid w:val="00523D35"/>
    <w:rsid w:val="005250CD"/>
    <w:rsid w:val="005261DC"/>
    <w:rsid w:val="00532CA5"/>
    <w:rsid w:val="0055068E"/>
    <w:rsid w:val="00552190"/>
    <w:rsid w:val="00553033"/>
    <w:rsid w:val="0055606D"/>
    <w:rsid w:val="00564B91"/>
    <w:rsid w:val="00571E16"/>
    <w:rsid w:val="00573E44"/>
    <w:rsid w:val="00576187"/>
    <w:rsid w:val="005768CF"/>
    <w:rsid w:val="005A2DD6"/>
    <w:rsid w:val="005A7CB1"/>
    <w:rsid w:val="005B14C8"/>
    <w:rsid w:val="005B3223"/>
    <w:rsid w:val="005B578B"/>
    <w:rsid w:val="005C2396"/>
    <w:rsid w:val="005D0D6E"/>
    <w:rsid w:val="005D0E8E"/>
    <w:rsid w:val="005D5BD6"/>
    <w:rsid w:val="005E1D68"/>
    <w:rsid w:val="005F1334"/>
    <w:rsid w:val="005F44BE"/>
    <w:rsid w:val="005F7CF7"/>
    <w:rsid w:val="006045FD"/>
    <w:rsid w:val="006262F8"/>
    <w:rsid w:val="00631A08"/>
    <w:rsid w:val="00643D39"/>
    <w:rsid w:val="00655974"/>
    <w:rsid w:val="006627B2"/>
    <w:rsid w:val="00671716"/>
    <w:rsid w:val="006740DD"/>
    <w:rsid w:val="0067734B"/>
    <w:rsid w:val="0068606A"/>
    <w:rsid w:val="006A0949"/>
    <w:rsid w:val="006B1ECA"/>
    <w:rsid w:val="006C0C57"/>
    <w:rsid w:val="006C21DE"/>
    <w:rsid w:val="006D540D"/>
    <w:rsid w:val="006D6D9F"/>
    <w:rsid w:val="006E20D7"/>
    <w:rsid w:val="006E297B"/>
    <w:rsid w:val="006E50DF"/>
    <w:rsid w:val="006E65EA"/>
    <w:rsid w:val="006E66F0"/>
    <w:rsid w:val="006F30B7"/>
    <w:rsid w:val="007028F2"/>
    <w:rsid w:val="0070356A"/>
    <w:rsid w:val="00705132"/>
    <w:rsid w:val="00706861"/>
    <w:rsid w:val="0071057F"/>
    <w:rsid w:val="007341C8"/>
    <w:rsid w:val="00741C08"/>
    <w:rsid w:val="007514A6"/>
    <w:rsid w:val="0076574A"/>
    <w:rsid w:val="00780F98"/>
    <w:rsid w:val="007906DC"/>
    <w:rsid w:val="00793698"/>
    <w:rsid w:val="007A174E"/>
    <w:rsid w:val="007B00E5"/>
    <w:rsid w:val="007B2DF7"/>
    <w:rsid w:val="007D0CA7"/>
    <w:rsid w:val="007D1493"/>
    <w:rsid w:val="007E6483"/>
    <w:rsid w:val="007F5D55"/>
    <w:rsid w:val="007F7608"/>
    <w:rsid w:val="008003A1"/>
    <w:rsid w:val="0083233D"/>
    <w:rsid w:val="00846629"/>
    <w:rsid w:val="00854586"/>
    <w:rsid w:val="008549C8"/>
    <w:rsid w:val="0086772F"/>
    <w:rsid w:val="00871B86"/>
    <w:rsid w:val="0087394E"/>
    <w:rsid w:val="00875749"/>
    <w:rsid w:val="00885A9B"/>
    <w:rsid w:val="008862F0"/>
    <w:rsid w:val="00886D3E"/>
    <w:rsid w:val="00893D35"/>
    <w:rsid w:val="008A00FA"/>
    <w:rsid w:val="008A0B25"/>
    <w:rsid w:val="008A2F6B"/>
    <w:rsid w:val="008A37A9"/>
    <w:rsid w:val="008A3E24"/>
    <w:rsid w:val="008A6A28"/>
    <w:rsid w:val="008A7043"/>
    <w:rsid w:val="008C43C1"/>
    <w:rsid w:val="008D307C"/>
    <w:rsid w:val="008D68D7"/>
    <w:rsid w:val="008E0E40"/>
    <w:rsid w:val="00900C68"/>
    <w:rsid w:val="00902AD7"/>
    <w:rsid w:val="00906E49"/>
    <w:rsid w:val="00910A33"/>
    <w:rsid w:val="00911446"/>
    <w:rsid w:val="0092025E"/>
    <w:rsid w:val="00925AEB"/>
    <w:rsid w:val="00927F45"/>
    <w:rsid w:val="009437DB"/>
    <w:rsid w:val="00945DB3"/>
    <w:rsid w:val="00963AD8"/>
    <w:rsid w:val="00972ED2"/>
    <w:rsid w:val="009853D1"/>
    <w:rsid w:val="009A05C7"/>
    <w:rsid w:val="009A0C05"/>
    <w:rsid w:val="009B3816"/>
    <w:rsid w:val="009C6885"/>
    <w:rsid w:val="009D1E36"/>
    <w:rsid w:val="009E7615"/>
    <w:rsid w:val="009F1DA1"/>
    <w:rsid w:val="009F5BE2"/>
    <w:rsid w:val="009F7EC8"/>
    <w:rsid w:val="00A0012B"/>
    <w:rsid w:val="00A131EE"/>
    <w:rsid w:val="00A164D3"/>
    <w:rsid w:val="00A20F11"/>
    <w:rsid w:val="00A27853"/>
    <w:rsid w:val="00A33256"/>
    <w:rsid w:val="00A3335A"/>
    <w:rsid w:val="00A70134"/>
    <w:rsid w:val="00A87532"/>
    <w:rsid w:val="00A912F8"/>
    <w:rsid w:val="00A93EF3"/>
    <w:rsid w:val="00AA6AA4"/>
    <w:rsid w:val="00AB0C9A"/>
    <w:rsid w:val="00AC0B8B"/>
    <w:rsid w:val="00AD074C"/>
    <w:rsid w:val="00AD4DDB"/>
    <w:rsid w:val="00AE2108"/>
    <w:rsid w:val="00AF5AC9"/>
    <w:rsid w:val="00AF6E11"/>
    <w:rsid w:val="00B054D4"/>
    <w:rsid w:val="00B10029"/>
    <w:rsid w:val="00B119F2"/>
    <w:rsid w:val="00B1641A"/>
    <w:rsid w:val="00B2565F"/>
    <w:rsid w:val="00B31B2E"/>
    <w:rsid w:val="00B40FE0"/>
    <w:rsid w:val="00B530FA"/>
    <w:rsid w:val="00B5641B"/>
    <w:rsid w:val="00B76032"/>
    <w:rsid w:val="00B87AB5"/>
    <w:rsid w:val="00B95B96"/>
    <w:rsid w:val="00BA069B"/>
    <w:rsid w:val="00BB16E6"/>
    <w:rsid w:val="00BB1DFE"/>
    <w:rsid w:val="00BB7AEB"/>
    <w:rsid w:val="00BC0AD3"/>
    <w:rsid w:val="00BC0DEF"/>
    <w:rsid w:val="00BC1FF1"/>
    <w:rsid w:val="00BC26CC"/>
    <w:rsid w:val="00BC6371"/>
    <w:rsid w:val="00BD5F59"/>
    <w:rsid w:val="00BE1636"/>
    <w:rsid w:val="00BF28CE"/>
    <w:rsid w:val="00BF4B79"/>
    <w:rsid w:val="00BF4CB1"/>
    <w:rsid w:val="00BF4FDD"/>
    <w:rsid w:val="00BF53A8"/>
    <w:rsid w:val="00BF53AA"/>
    <w:rsid w:val="00C03888"/>
    <w:rsid w:val="00C109D8"/>
    <w:rsid w:val="00C14C51"/>
    <w:rsid w:val="00C15042"/>
    <w:rsid w:val="00C3313C"/>
    <w:rsid w:val="00C41E83"/>
    <w:rsid w:val="00C602C6"/>
    <w:rsid w:val="00C809DF"/>
    <w:rsid w:val="00C82009"/>
    <w:rsid w:val="00C9056B"/>
    <w:rsid w:val="00C91714"/>
    <w:rsid w:val="00C96B37"/>
    <w:rsid w:val="00C971F3"/>
    <w:rsid w:val="00CA6154"/>
    <w:rsid w:val="00CB2978"/>
    <w:rsid w:val="00CD2228"/>
    <w:rsid w:val="00CE0527"/>
    <w:rsid w:val="00CF0615"/>
    <w:rsid w:val="00CF16E9"/>
    <w:rsid w:val="00CF39C3"/>
    <w:rsid w:val="00D03F63"/>
    <w:rsid w:val="00D05144"/>
    <w:rsid w:val="00D062A7"/>
    <w:rsid w:val="00D07BA8"/>
    <w:rsid w:val="00D14AED"/>
    <w:rsid w:val="00D30FC8"/>
    <w:rsid w:val="00D34E19"/>
    <w:rsid w:val="00D46E49"/>
    <w:rsid w:val="00D50A20"/>
    <w:rsid w:val="00D64CD1"/>
    <w:rsid w:val="00D84485"/>
    <w:rsid w:val="00DA59A0"/>
    <w:rsid w:val="00DB11C3"/>
    <w:rsid w:val="00DB470E"/>
    <w:rsid w:val="00DC19E1"/>
    <w:rsid w:val="00DC5CF7"/>
    <w:rsid w:val="00DD1D76"/>
    <w:rsid w:val="00DD6B0E"/>
    <w:rsid w:val="00DE5339"/>
    <w:rsid w:val="00DE66B3"/>
    <w:rsid w:val="00E02AFC"/>
    <w:rsid w:val="00E13036"/>
    <w:rsid w:val="00E15119"/>
    <w:rsid w:val="00E1522B"/>
    <w:rsid w:val="00E20286"/>
    <w:rsid w:val="00E24CE9"/>
    <w:rsid w:val="00E26F81"/>
    <w:rsid w:val="00E33893"/>
    <w:rsid w:val="00E34081"/>
    <w:rsid w:val="00E355D5"/>
    <w:rsid w:val="00E405D8"/>
    <w:rsid w:val="00E50468"/>
    <w:rsid w:val="00E53432"/>
    <w:rsid w:val="00E64AD3"/>
    <w:rsid w:val="00E71AF9"/>
    <w:rsid w:val="00E75821"/>
    <w:rsid w:val="00EA7987"/>
    <w:rsid w:val="00EC69CF"/>
    <w:rsid w:val="00EC7C6F"/>
    <w:rsid w:val="00ED0F5A"/>
    <w:rsid w:val="00EE10AD"/>
    <w:rsid w:val="00EF3403"/>
    <w:rsid w:val="00F04992"/>
    <w:rsid w:val="00F1730C"/>
    <w:rsid w:val="00F17E28"/>
    <w:rsid w:val="00F216F5"/>
    <w:rsid w:val="00F44B50"/>
    <w:rsid w:val="00F5639A"/>
    <w:rsid w:val="00F571B1"/>
    <w:rsid w:val="00F62BB2"/>
    <w:rsid w:val="00F67A61"/>
    <w:rsid w:val="00F7397D"/>
    <w:rsid w:val="00F73B49"/>
    <w:rsid w:val="00F743B8"/>
    <w:rsid w:val="00F83E8A"/>
    <w:rsid w:val="00F92D5C"/>
    <w:rsid w:val="00F9534F"/>
    <w:rsid w:val="00FB78C8"/>
    <w:rsid w:val="00FC7B02"/>
    <w:rsid w:val="00FE0709"/>
    <w:rsid w:val="00FE6EB8"/>
    <w:rsid w:val="00FF4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8FAF103-80DD-4283-ABB0-819847646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0A5E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5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5974"/>
    <w:pPr>
      <w:spacing w:after="0" w:line="240" w:lineRule="auto"/>
    </w:pPr>
    <w:rPr>
      <w:rFonts w:ascii="Tahoma" w:hAnsi="Tahoma" w:cs="Times New Roman"/>
      <w:sz w:val="16"/>
      <w:szCs w:val="16"/>
      <w:lang w:bidi="fa-IR"/>
    </w:rPr>
  </w:style>
  <w:style w:type="character" w:customStyle="1" w:styleId="BalloonTextChar">
    <w:name w:val="Balloon Text Char"/>
    <w:link w:val="BalloonText"/>
    <w:uiPriority w:val="99"/>
    <w:semiHidden/>
    <w:rsid w:val="0065597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0714"/>
    <w:rPr>
      <w:sz w:val="22"/>
      <w:szCs w:val="22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B1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1C3"/>
  </w:style>
  <w:style w:type="paragraph" w:styleId="Footer">
    <w:name w:val="footer"/>
    <w:basedOn w:val="Normal"/>
    <w:link w:val="FooterChar"/>
    <w:uiPriority w:val="99"/>
    <w:unhideWhenUsed/>
    <w:rsid w:val="00DB1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04E60-6A4F-43B8-B36A-987B4979A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User</cp:lastModifiedBy>
  <cp:revision>39</cp:revision>
  <cp:lastPrinted>2019-09-21T04:24:00Z</cp:lastPrinted>
  <dcterms:created xsi:type="dcterms:W3CDTF">2017-08-27T17:39:00Z</dcterms:created>
  <dcterms:modified xsi:type="dcterms:W3CDTF">2021-09-15T12:22:00Z</dcterms:modified>
</cp:coreProperties>
</file>